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612F" w:rsidRPr="00F5109E" w:rsidRDefault="0082612F" w:rsidP="0082612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5109E">
        <w:rPr>
          <w:rFonts w:ascii="Times New Roman" w:hAnsi="Times New Roman" w:cs="Times New Roman"/>
          <w:b/>
          <w:sz w:val="24"/>
          <w:szCs w:val="24"/>
        </w:rPr>
        <w:t>BUKTI PENGELOLAAN OBAT HIGHT ELERT</w:t>
      </w:r>
      <w:r w:rsidR="00F5109E">
        <w:rPr>
          <w:rFonts w:ascii="Times New Roman" w:hAnsi="Times New Roman" w:cs="Times New Roman"/>
          <w:b/>
          <w:sz w:val="24"/>
          <w:szCs w:val="24"/>
        </w:rPr>
        <w:t>, LASA RS DHARMA NUGRAHA</w:t>
      </w:r>
    </w:p>
    <w:p w:rsidR="0082612F" w:rsidRDefault="0082612F" w:rsidP="0082612F">
      <w:pPr>
        <w:jc w:val="center"/>
      </w:pP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7229"/>
      </w:tblGrid>
      <w:tr w:rsidR="00DA46A8" w:rsidTr="00CA7CC0">
        <w:tc>
          <w:tcPr>
            <w:tcW w:w="704" w:type="dxa"/>
          </w:tcPr>
          <w:p w:rsidR="00DA46A8" w:rsidRPr="00DA46A8" w:rsidRDefault="00DA46A8" w:rsidP="002037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DA46A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  <w:t>NO</w:t>
            </w:r>
          </w:p>
        </w:tc>
        <w:tc>
          <w:tcPr>
            <w:tcW w:w="1701" w:type="dxa"/>
          </w:tcPr>
          <w:p w:rsidR="00DA46A8" w:rsidRPr="00DA46A8" w:rsidRDefault="00DA46A8" w:rsidP="002037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DA46A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  <w:t>Fasilitas</w:t>
            </w:r>
          </w:p>
        </w:tc>
        <w:tc>
          <w:tcPr>
            <w:tcW w:w="7229" w:type="dxa"/>
            <w:vAlign w:val="center"/>
          </w:tcPr>
          <w:p w:rsidR="00DA46A8" w:rsidRPr="00DA46A8" w:rsidRDefault="00DA46A8" w:rsidP="00CA7CC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</w:pPr>
            <w:r w:rsidRPr="00DA46A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  <w:t>Dokumentasi</w:t>
            </w:r>
          </w:p>
        </w:tc>
      </w:tr>
      <w:tr w:rsidR="00DA46A8" w:rsidTr="00CA7CC0">
        <w:trPr>
          <w:trHeight w:val="4530"/>
        </w:trPr>
        <w:tc>
          <w:tcPr>
            <w:tcW w:w="704" w:type="dxa"/>
          </w:tcPr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1701" w:type="dxa"/>
          </w:tcPr>
          <w:p w:rsidR="00DA46A8" w:rsidRDefault="00F5109E" w:rsidP="00F5109E">
            <w:pPr>
              <w:jc w:val="left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Lemari Dabel Kunci Penyimpanan Obat – Obat H</w:t>
            </w:r>
            <w:r w:rsidR="00DA46A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igh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</w:t>
            </w:r>
            <w:r w:rsidR="00DA46A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lert</w:t>
            </w:r>
          </w:p>
        </w:tc>
        <w:tc>
          <w:tcPr>
            <w:tcW w:w="7229" w:type="dxa"/>
            <w:vAlign w:val="center"/>
          </w:tcPr>
          <w:p w:rsidR="00CA7CC0" w:rsidRDefault="00CA7CC0" w:rsidP="00CA7CC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DA46A8" w:rsidRDefault="00CA7CC0" w:rsidP="00CA7CC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982971" cy="2690038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971" cy="2690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6A8" w:rsidRDefault="00DA46A8" w:rsidP="00CA7CC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DA46A8" w:rsidRDefault="00DA46A8" w:rsidP="00CA7CC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DA46A8" w:rsidTr="00CA7CC0">
        <w:tc>
          <w:tcPr>
            <w:tcW w:w="704" w:type="dxa"/>
          </w:tcPr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1701" w:type="dxa"/>
          </w:tcPr>
          <w:p w:rsidR="00DA46A8" w:rsidRDefault="00DA46A8" w:rsidP="0020372D">
            <w:pPr>
              <w:jc w:val="left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7229" w:type="dxa"/>
            <w:vAlign w:val="center"/>
          </w:tcPr>
          <w:p w:rsidR="00CA7CC0" w:rsidRDefault="00CA7CC0" w:rsidP="00CA7CC0">
            <w:pPr>
              <w:jc w:val="center"/>
            </w:pPr>
          </w:p>
          <w:p w:rsidR="00CA7CC0" w:rsidRDefault="00CA7CC0" w:rsidP="00CA7CC0">
            <w:pPr>
              <w:jc w:val="center"/>
            </w:pPr>
          </w:p>
          <w:p w:rsidR="00CA7CC0" w:rsidRDefault="00CA7CC0" w:rsidP="00CA7CC0">
            <w:pPr>
              <w:jc w:val="center"/>
            </w:pPr>
          </w:p>
          <w:p w:rsidR="00DA46A8" w:rsidRDefault="00CA7CC0" w:rsidP="00CA7CC0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0BC08B5" wp14:editId="28A70137">
                  <wp:extent cx="3984510" cy="3655873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510" cy="365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6A8" w:rsidRDefault="00DA46A8" w:rsidP="00CA7CC0">
            <w:pPr>
              <w:jc w:val="center"/>
            </w:pPr>
          </w:p>
          <w:p w:rsidR="00CA7CC0" w:rsidRDefault="00CA7CC0" w:rsidP="00CA7CC0">
            <w:pPr>
              <w:jc w:val="left"/>
              <w:rPr>
                <w:lang w:val="en-GB"/>
              </w:rPr>
            </w:pPr>
          </w:p>
        </w:tc>
      </w:tr>
      <w:tr w:rsidR="00DA46A8" w:rsidTr="00DA46A8">
        <w:tc>
          <w:tcPr>
            <w:tcW w:w="704" w:type="dxa"/>
          </w:tcPr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lastRenderedPageBreak/>
              <w:t>3</w:t>
            </w: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1701" w:type="dxa"/>
          </w:tcPr>
          <w:p w:rsidR="00DA46A8" w:rsidRDefault="00CA7CC0" w:rsidP="0020372D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Penempatan / penyimpanan</w:t>
            </w:r>
          </w:p>
          <w:p w:rsidR="00CA7CC0" w:rsidRDefault="00CA7CC0" w:rsidP="0020372D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Obat obat High elert</w:t>
            </w:r>
          </w:p>
        </w:tc>
        <w:tc>
          <w:tcPr>
            <w:tcW w:w="7229" w:type="dxa"/>
          </w:tcPr>
          <w:p w:rsidR="00DA46A8" w:rsidRDefault="00DA46A8" w:rsidP="0020372D">
            <w:pPr>
              <w:rPr>
                <w:noProof/>
                <w:lang w:val="en-US"/>
              </w:rPr>
            </w:pPr>
          </w:p>
          <w:p w:rsidR="00DA46A8" w:rsidRDefault="00CA7CC0" w:rsidP="0020372D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   </w:t>
            </w:r>
            <w:r>
              <w:rPr>
                <w:noProof/>
                <w:lang w:val="en-US"/>
              </w:rPr>
              <w:drawing>
                <wp:inline distT="0" distB="0" distL="0" distR="0">
                  <wp:extent cx="4103370" cy="32575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37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46A8" w:rsidTr="00DA46A8">
        <w:tc>
          <w:tcPr>
            <w:tcW w:w="704" w:type="dxa"/>
          </w:tcPr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</w:t>
            </w:r>
          </w:p>
        </w:tc>
        <w:tc>
          <w:tcPr>
            <w:tcW w:w="1701" w:type="dxa"/>
          </w:tcPr>
          <w:p w:rsidR="00DA46A8" w:rsidRDefault="00F5109E" w:rsidP="0020372D">
            <w:pPr>
              <w:jc w:val="left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Penyimpanan obat – obat Lasa</w:t>
            </w:r>
          </w:p>
        </w:tc>
        <w:tc>
          <w:tcPr>
            <w:tcW w:w="7229" w:type="dxa"/>
          </w:tcPr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DA46A8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8240" behindDoc="0" locked="0" layoutInCell="1" allowOverlap="1" wp14:anchorId="5732F6B9" wp14:editId="592FE92D">
                  <wp:simplePos x="0" y="0"/>
                  <wp:positionH relativeFrom="column">
                    <wp:posOffset>315595</wp:posOffset>
                  </wp:positionH>
                  <wp:positionV relativeFrom="paragraph">
                    <wp:posOffset>13970</wp:posOffset>
                  </wp:positionV>
                  <wp:extent cx="3893820" cy="3086100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2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686597">
            <w:pPr>
              <w:jc w:val="left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:rsidR="00DA46A8" w:rsidRDefault="00DA46A8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:rsidR="00686597" w:rsidRDefault="00686597" w:rsidP="002037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:rsidR="00BA2954" w:rsidRPr="00F4790F" w:rsidRDefault="00BA2954">
      <w:pPr>
        <w:rPr>
          <w:b/>
        </w:rPr>
      </w:pPr>
      <w:bookmarkStart w:id="0" w:name="_GoBack"/>
      <w:bookmarkEnd w:id="0"/>
    </w:p>
    <w:sectPr w:rsidR="00BA2954" w:rsidRPr="00F4790F">
      <w:headerReference w:type="default" r:id="rId1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49FB" w:rsidRDefault="000449FB" w:rsidP="00281271">
      <w:r>
        <w:separator/>
      </w:r>
    </w:p>
  </w:endnote>
  <w:endnote w:type="continuationSeparator" w:id="0">
    <w:p w:rsidR="000449FB" w:rsidRDefault="000449FB" w:rsidP="002812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49FB" w:rsidRDefault="000449FB" w:rsidP="00281271">
      <w:r>
        <w:separator/>
      </w:r>
    </w:p>
  </w:footnote>
  <w:footnote w:type="continuationSeparator" w:id="0">
    <w:p w:rsidR="000449FB" w:rsidRDefault="000449FB" w:rsidP="002812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612F" w:rsidRDefault="0082612F">
    <w:pPr>
      <w:pStyle w:val="Header"/>
    </w:pPr>
  </w:p>
  <w:p w:rsidR="0082612F" w:rsidRDefault="0082612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187"/>
    <w:rsid w:val="000449FB"/>
    <w:rsid w:val="00151187"/>
    <w:rsid w:val="00281271"/>
    <w:rsid w:val="0041616E"/>
    <w:rsid w:val="00686597"/>
    <w:rsid w:val="0082612F"/>
    <w:rsid w:val="00990005"/>
    <w:rsid w:val="00BA2954"/>
    <w:rsid w:val="00CA7CC0"/>
    <w:rsid w:val="00CB2774"/>
    <w:rsid w:val="00DA46A8"/>
    <w:rsid w:val="00EA4C68"/>
    <w:rsid w:val="00F4790F"/>
    <w:rsid w:val="00F51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E60AA22-EBD9-4BFF-93FA-F77BE2F21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28127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281271"/>
    <w:pPr>
      <w:widowControl w:val="0"/>
      <w:spacing w:after="0" w:line="240" w:lineRule="auto"/>
      <w:jc w:val="both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812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1271"/>
    <w:rPr>
      <w:rFonts w:ascii="Arial MT" w:eastAsia="Arial MT" w:hAnsi="Arial MT" w:cs="Arial MT"/>
      <w:lang w:val="id"/>
    </w:rPr>
  </w:style>
  <w:style w:type="paragraph" w:styleId="Footer">
    <w:name w:val="footer"/>
    <w:basedOn w:val="Normal"/>
    <w:link w:val="FooterChar"/>
    <w:uiPriority w:val="99"/>
    <w:unhideWhenUsed/>
    <w:rsid w:val="002812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1271"/>
    <w:rPr>
      <w:rFonts w:ascii="Arial MT" w:eastAsia="Arial MT" w:hAnsi="Arial MT" w:cs="Arial MT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</cp:revision>
  <dcterms:created xsi:type="dcterms:W3CDTF">2023-10-11T02:03:00Z</dcterms:created>
  <dcterms:modified xsi:type="dcterms:W3CDTF">2023-12-02T05:43:00Z</dcterms:modified>
</cp:coreProperties>
</file>